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017A" w14:textId="7D51A785" w:rsidR="00696899" w:rsidRDefault="00696899" w:rsidP="00696899">
      <w:r>
        <w:t xml:space="preserve">Trainingsuren </w:t>
      </w:r>
    </w:p>
    <w:p w14:paraId="2092EC7A" w14:textId="77777777" w:rsidR="00D21E74" w:rsidRPr="00D21E74" w:rsidRDefault="00D21E74" w:rsidP="00D21E74">
      <w:pPr>
        <w:pStyle w:val="Geenafstand"/>
      </w:pPr>
    </w:p>
    <w:p w14:paraId="49786BD4" w14:textId="77777777" w:rsidR="00696899" w:rsidRDefault="00696899" w:rsidP="00696899">
      <w:r>
        <w:t>Gymzaal te Valthe, Hoofdstraat 54</w:t>
      </w:r>
    </w:p>
    <w:p w14:paraId="2BCD7AEF" w14:textId="77777777" w:rsidR="00696899" w:rsidRDefault="00696899" w:rsidP="00696899"/>
    <w:p w14:paraId="04F1F147" w14:textId="77777777" w:rsidR="00696899" w:rsidRDefault="00696899" w:rsidP="00696899">
      <w:r>
        <w:t>Vrijdag</w:t>
      </w:r>
    </w:p>
    <w:p w14:paraId="50C1EB16" w14:textId="77777777" w:rsidR="00696899" w:rsidRDefault="00696899" w:rsidP="00696899"/>
    <w:p w14:paraId="3A6490F8" w14:textId="77777777" w:rsidR="00696899" w:rsidRDefault="00696899" w:rsidP="00696899">
      <w:r>
        <w:t>Groep 1: 15.45 uur – 17.30 uur</w:t>
      </w:r>
    </w:p>
    <w:p w14:paraId="3F1A5C1A" w14:textId="77777777" w:rsidR="00696899" w:rsidRDefault="00696899" w:rsidP="00696899"/>
    <w:p w14:paraId="714C1B66" w14:textId="77777777" w:rsidR="00696899" w:rsidRDefault="00696899" w:rsidP="00696899">
      <w:r>
        <w:t>Groep 2: 17.30 uur – 19.30 uur</w:t>
      </w:r>
    </w:p>
    <w:p w14:paraId="0FC3FC9D" w14:textId="77777777" w:rsidR="00696899" w:rsidRDefault="00696899" w:rsidP="00696899"/>
    <w:p w14:paraId="6CBEBD84" w14:textId="77777777" w:rsidR="00696899" w:rsidRDefault="00696899" w:rsidP="00696899">
      <w:r>
        <w:t xml:space="preserve">Zondag 10:00 uur – 12:00 uur </w:t>
      </w:r>
    </w:p>
    <w:p w14:paraId="6C7970C7" w14:textId="77777777" w:rsidR="00696899" w:rsidRDefault="00696899" w:rsidP="00696899">
      <w:r>
        <w:t xml:space="preserve"> *20 zondag trainingen per jaar.</w:t>
      </w:r>
    </w:p>
    <w:p w14:paraId="0A4B903C" w14:textId="09E87E01" w:rsidR="00EC668B" w:rsidRDefault="00696899" w:rsidP="00696899">
      <w:r>
        <w:t>– 9:45 uur aanwezig</w:t>
      </w:r>
    </w:p>
    <w:sectPr w:rsidR="00EC6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30562"/>
    <w:multiLevelType w:val="multilevel"/>
    <w:tmpl w:val="63B0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99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99"/>
    <w:rsid w:val="002C3477"/>
    <w:rsid w:val="00323EE6"/>
    <w:rsid w:val="0056198B"/>
    <w:rsid w:val="00696899"/>
    <w:rsid w:val="00D21E74"/>
    <w:rsid w:val="00E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CE8C"/>
  <w15:chartTrackingRefBased/>
  <w15:docId w15:val="{8843BDEC-702B-41DA-85C0-1F8A5CB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rsid w:val="002C3477"/>
    <w:pPr>
      <w:spacing w:after="0" w:line="240" w:lineRule="auto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C347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7512"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single" w:sz="6" w:space="31" w:color="EEEE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2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99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0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8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3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en Geesje Eefting</dc:creator>
  <cp:keywords/>
  <dc:description/>
  <cp:lastModifiedBy>Jan en Geesje Eefting</cp:lastModifiedBy>
  <cp:revision>3</cp:revision>
  <dcterms:created xsi:type="dcterms:W3CDTF">2023-12-01T13:41:00Z</dcterms:created>
  <dcterms:modified xsi:type="dcterms:W3CDTF">2023-12-01T15:45:00Z</dcterms:modified>
</cp:coreProperties>
</file>